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B7434C"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4C32EA" wp14:editId="5749FC6C">
                <wp:simplePos x="0" y="0"/>
                <wp:positionH relativeFrom="column">
                  <wp:posOffset>1546860</wp:posOffset>
                </wp:positionH>
                <wp:positionV relativeFrom="paragraph">
                  <wp:posOffset>161925</wp:posOffset>
                </wp:positionV>
                <wp:extent cx="4595495" cy="165735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B7434C" w:rsidRDefault="00B7434C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Email</w:t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993172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FA2D42"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Ian.Grange@Norfolkfa.com</w:t>
                            </w:r>
                            <w:r w:rsidR="00993172"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B7434C" w:rsidRPr="00B7434C" w:rsidRDefault="00B7434C" w:rsidP="00B7434C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By post</w:t>
                            </w:r>
                            <w:r w:rsidR="00993172" w:rsidRPr="00B7434C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993172" w:rsidRPr="00B7434C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Norfolk County FA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FAO Ian Grange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Facilities, Investment &amp; Development Manager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11 Meridian Way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Thorpe St Andrew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Norwich</w:t>
                            </w:r>
                          </w:p>
                          <w:p w:rsid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NR7 0TA </w:t>
                            </w: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B7434C" w:rsidRPr="00B7434C" w:rsidRDefault="00B7434C" w:rsidP="00B7434C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B7434C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Pr="00B7434C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  <w:u w:val="single"/>
                              </w:rPr>
                              <w:t>Monday 4</w:t>
                            </w:r>
                            <w:r w:rsidRPr="00B7434C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7434C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 February 2019</w:t>
                            </w:r>
                            <w:r w:rsidRPr="00B7434C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2.75pt;width:361.85pt;height:1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" strokecolor="#15676b">
                <v:textbox>
                  <w:txbxContent>
                    <w:p w:rsidR="00993172" w:rsidRPr="00B7434C" w:rsidRDefault="00B7434C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Email</w:t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993172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FA2D42"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Ian.Grange@Norfolkfa.com</w:t>
                      </w:r>
                      <w:r w:rsidR="00993172"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B7434C" w:rsidRPr="00B7434C" w:rsidRDefault="00B7434C" w:rsidP="00B7434C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By post</w:t>
                      </w:r>
                      <w:r w:rsidR="00993172" w:rsidRPr="00B7434C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993172" w:rsidRPr="00B7434C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Norfolk County FA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FAO Ian Grange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Facilities, Investment &amp; Development Manager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11 Meridian Way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Thorpe St Andrew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Norwich</w:t>
                      </w:r>
                    </w:p>
                    <w:p w:rsid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NR7 0TA </w:t>
                      </w: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:rsidR="00B7434C" w:rsidRPr="00B7434C" w:rsidRDefault="00B7434C" w:rsidP="00B7434C">
                      <w:pPr>
                        <w:ind w:left="720" w:firstLine="720"/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B7434C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Pr="00B7434C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u w:val="single"/>
                        </w:rPr>
                        <w:t>Monday 4</w:t>
                      </w:r>
                      <w:r w:rsidRPr="00B7434C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Pr="00B7434C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u w:val="single"/>
                        </w:rPr>
                        <w:t xml:space="preserve"> February 2019</w:t>
                      </w:r>
                      <w:r w:rsidRPr="00B7434C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3172"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152334C0" wp14:editId="02AB6B9E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5FF" w:rsidRDefault="002C05FF" w:rsidP="002C05FF">
      <w:pPr>
        <w:rPr>
          <w:b/>
        </w:rPr>
      </w:pPr>
      <w:bookmarkStart w:id="0" w:name="_GoBack"/>
      <w:bookmarkEnd w:id="0"/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7434C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A2D42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Ian Grange</cp:lastModifiedBy>
  <cp:revision>2</cp:revision>
  <cp:lastPrinted>2012-08-24T11:15:00Z</cp:lastPrinted>
  <dcterms:created xsi:type="dcterms:W3CDTF">2019-01-02T14:28:00Z</dcterms:created>
  <dcterms:modified xsi:type="dcterms:W3CDTF">2019-01-02T14:28:00Z</dcterms:modified>
</cp:coreProperties>
</file>